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00" w:rsidRPr="00E5082A" w:rsidRDefault="00224A00" w:rsidP="00E508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>Протокол</w:t>
      </w:r>
    </w:p>
    <w:p w:rsidR="00224A00" w:rsidRPr="00E5082A" w:rsidRDefault="00224A00" w:rsidP="00E508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>отчетно-выборного профсоюзного собрания</w:t>
      </w:r>
    </w:p>
    <w:p w:rsidR="00224A00" w:rsidRPr="00E5082A" w:rsidRDefault="00224A00" w:rsidP="00E5082A">
      <w:pPr>
        <w:pStyle w:val="a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5082A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МАОУ «СОШ№3» г.Нурлат РТ</w:t>
      </w:r>
    </w:p>
    <w:p w:rsidR="00224A00" w:rsidRPr="00E5082A" w:rsidRDefault="00224A00" w:rsidP="00E508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24A00" w:rsidRPr="00E5082A" w:rsidRDefault="00224A00" w:rsidP="00E5082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>от _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27.02.2024г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Состоит на  учете в профсоюзной организации 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67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>Присутствуют на отчетно-выборном собрании __</w:t>
      </w:r>
      <w:r w:rsidR="0044499E">
        <w:rPr>
          <w:rFonts w:ascii="Times New Roman" w:hAnsi="Times New Roman" w:cs="Times New Roman"/>
          <w:sz w:val="28"/>
          <w:szCs w:val="28"/>
          <w:u w:val="single"/>
        </w:rPr>
        <w:t>47</w:t>
      </w:r>
      <w:r w:rsidRPr="00E5082A">
        <w:rPr>
          <w:rFonts w:ascii="Times New Roman" w:hAnsi="Times New Roman" w:cs="Times New Roman"/>
          <w:sz w:val="28"/>
          <w:szCs w:val="28"/>
        </w:rPr>
        <w:t>_ членов профсоюза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Отсутствуют по уважительной причине 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4499E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E5082A">
        <w:rPr>
          <w:rFonts w:ascii="Times New Roman" w:hAnsi="Times New Roman" w:cs="Times New Roman"/>
          <w:sz w:val="28"/>
          <w:szCs w:val="28"/>
        </w:rPr>
        <w:t>__ членов профсоюза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Приглашены на собрание: директор школы </w:t>
      </w:r>
      <w:r w:rsidR="009E7D6F" w:rsidRPr="00E5082A">
        <w:rPr>
          <w:rFonts w:ascii="Times New Roman" w:hAnsi="Times New Roman" w:cs="Times New Roman"/>
          <w:sz w:val="28"/>
          <w:szCs w:val="28"/>
        </w:rPr>
        <w:t>Куралова О.И.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2744B0">
        <w:rPr>
          <w:rFonts w:ascii="Times New Roman" w:hAnsi="Times New Roman" w:cs="Times New Roman"/>
          <w:sz w:val="28"/>
          <w:szCs w:val="28"/>
        </w:rPr>
        <w:t>Минигулова Р.Х.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2744B0">
        <w:rPr>
          <w:rFonts w:ascii="Times New Roman" w:hAnsi="Times New Roman" w:cs="Times New Roman"/>
          <w:sz w:val="28"/>
          <w:szCs w:val="28"/>
        </w:rPr>
        <w:t>Вечкитова А.Р.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1. Отчет о работе профсоюзного комитета за период с 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г.</w:t>
      </w:r>
      <w:r w:rsidRPr="00E5082A">
        <w:rPr>
          <w:rFonts w:ascii="Times New Roman" w:hAnsi="Times New Roman" w:cs="Times New Roman"/>
          <w:sz w:val="28"/>
          <w:szCs w:val="28"/>
        </w:rPr>
        <w:t xml:space="preserve"> по _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27.02.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24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г._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 2. Отчет о работе ревизионной комиссии за период с 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E5082A">
        <w:rPr>
          <w:rFonts w:ascii="Times New Roman" w:hAnsi="Times New Roman" w:cs="Times New Roman"/>
          <w:sz w:val="28"/>
          <w:szCs w:val="28"/>
        </w:rPr>
        <w:t xml:space="preserve">  по 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9E7D6F" w:rsidRPr="00E5082A">
        <w:rPr>
          <w:rFonts w:ascii="Times New Roman" w:hAnsi="Times New Roman" w:cs="Times New Roman"/>
          <w:sz w:val="28"/>
          <w:szCs w:val="28"/>
          <w:u w:val="single"/>
        </w:rPr>
        <w:t>24</w:t>
      </w:r>
      <w:r w:rsidRPr="00E5082A">
        <w:rPr>
          <w:rFonts w:ascii="Times New Roman" w:hAnsi="Times New Roman" w:cs="Times New Roman"/>
          <w:sz w:val="28"/>
          <w:szCs w:val="28"/>
          <w:u w:val="single"/>
        </w:rPr>
        <w:t>г._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 3. Выборы председателя первичной профсоюзной организации.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 4. Выборы профсоюзного комитета.</w:t>
      </w:r>
    </w:p>
    <w:p w:rsidR="00224A00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 5. Выборы контрольно-ревизионной комиссии.</w:t>
      </w:r>
    </w:p>
    <w:p w:rsidR="00517805" w:rsidRPr="00E5082A" w:rsidRDefault="00517805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6.Выборы президиума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 </w:t>
      </w:r>
      <w:r w:rsidR="00517805">
        <w:rPr>
          <w:rFonts w:ascii="Times New Roman" w:hAnsi="Times New Roman" w:cs="Times New Roman"/>
          <w:sz w:val="28"/>
          <w:szCs w:val="28"/>
        </w:rPr>
        <w:t>7</w:t>
      </w:r>
      <w:r w:rsidRPr="00E5082A">
        <w:rPr>
          <w:rFonts w:ascii="Times New Roman" w:hAnsi="Times New Roman" w:cs="Times New Roman"/>
          <w:sz w:val="28"/>
          <w:szCs w:val="28"/>
        </w:rPr>
        <w:t>.Выборы делегатов на районную отчетно-выборную конференцию.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b/>
          <w:i/>
          <w:sz w:val="28"/>
          <w:szCs w:val="28"/>
        </w:rPr>
        <w:t>1. СЛУШАЛИ</w:t>
      </w:r>
      <w:r w:rsidRPr="00E5082A">
        <w:rPr>
          <w:rFonts w:ascii="Times New Roman" w:hAnsi="Times New Roman" w:cs="Times New Roman"/>
          <w:sz w:val="28"/>
          <w:szCs w:val="28"/>
        </w:rPr>
        <w:t xml:space="preserve">: </w:t>
      </w:r>
      <w:r w:rsidR="009E7D6F" w:rsidRPr="00E5082A">
        <w:rPr>
          <w:rFonts w:ascii="Times New Roman" w:hAnsi="Times New Roman" w:cs="Times New Roman"/>
          <w:sz w:val="28"/>
          <w:szCs w:val="28"/>
        </w:rPr>
        <w:t>Ефремову О.В.</w:t>
      </w:r>
      <w:r w:rsidRPr="00E5082A">
        <w:rPr>
          <w:rFonts w:ascii="Times New Roman" w:hAnsi="Times New Roman" w:cs="Times New Roman"/>
          <w:sz w:val="28"/>
          <w:szCs w:val="28"/>
        </w:rPr>
        <w:t xml:space="preserve"> председателя профсоюзной организации. Отчет о работе профкома за период с </w:t>
      </w:r>
      <w:r w:rsidR="009E7D6F" w:rsidRPr="00E5082A">
        <w:rPr>
          <w:rFonts w:ascii="Times New Roman" w:hAnsi="Times New Roman" w:cs="Times New Roman"/>
          <w:sz w:val="28"/>
          <w:szCs w:val="28"/>
        </w:rPr>
        <w:t>25.08.2022г. по  27.02.2024г.</w:t>
      </w:r>
    </w:p>
    <w:p w:rsidR="00224A00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hAnsi="Times New Roman" w:cs="Times New Roman"/>
          <w:sz w:val="28"/>
          <w:szCs w:val="28"/>
        </w:rPr>
        <w:t xml:space="preserve">(доклад на </w:t>
      </w:r>
      <w:r w:rsidRPr="003959E4">
        <w:rPr>
          <w:rFonts w:ascii="Times New Roman" w:hAnsi="Times New Roman" w:cs="Times New Roman"/>
          <w:sz w:val="28"/>
          <w:szCs w:val="28"/>
        </w:rPr>
        <w:t xml:space="preserve">3 </w:t>
      </w:r>
      <w:r w:rsidRPr="00E5082A">
        <w:rPr>
          <w:rFonts w:ascii="Times New Roman" w:hAnsi="Times New Roman" w:cs="Times New Roman"/>
          <w:sz w:val="28"/>
          <w:szCs w:val="28"/>
        </w:rPr>
        <w:t>листах прилагается).</w:t>
      </w:r>
      <w:r w:rsidR="004F4E8E" w:rsidRPr="00E5082A">
        <w:rPr>
          <w:rFonts w:ascii="Times New Roman" w:hAnsi="Times New Roman" w:cs="Times New Roman"/>
          <w:sz w:val="28"/>
          <w:szCs w:val="28"/>
        </w:rPr>
        <w:t xml:space="preserve">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собрания предложил дать оценку работе профсоюзного комитета.</w:t>
      </w:r>
    </w:p>
    <w:p w:rsidR="002744B0" w:rsidRDefault="002744B0" w:rsidP="002744B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744B0">
        <w:rPr>
          <w:rFonts w:ascii="Times New Roman" w:hAnsi="Times New Roman" w:cs="Times New Roman"/>
          <w:sz w:val="28"/>
          <w:szCs w:val="28"/>
          <w:lang w:eastAsia="ru-RU"/>
        </w:rPr>
        <w:t>Поступило предложение от Минигуловой Р.Х. признать работу профсоюзного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44B0">
        <w:rPr>
          <w:rFonts w:ascii="Times New Roman" w:hAnsi="Times New Roman" w:cs="Times New Roman"/>
          <w:sz w:val="28"/>
          <w:szCs w:val="28"/>
          <w:lang w:eastAsia="ru-RU"/>
        </w:rPr>
        <w:t>комитета удовлетворительной.</w:t>
      </w:r>
    </w:p>
    <w:p w:rsidR="005B4F25" w:rsidRDefault="005B4F25" w:rsidP="002744B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F25" w:rsidRPr="00E5082A" w:rsidRDefault="005B4F25" w:rsidP="005B4F25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>ГОЛОСОВАЛИ: «за» - 4</w:t>
      </w:r>
      <w:r w:rsidR="0044499E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чел., «против» - , «воздержались» - </w:t>
      </w:r>
    </w:p>
    <w:p w:rsidR="005B4F25" w:rsidRPr="002744B0" w:rsidRDefault="005B4F25" w:rsidP="002744B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44B0" w:rsidRPr="002744B0" w:rsidRDefault="002744B0" w:rsidP="002744B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744B0">
        <w:rPr>
          <w:rFonts w:ascii="Times New Roman" w:hAnsi="Times New Roman" w:cs="Times New Roman"/>
          <w:sz w:val="28"/>
          <w:szCs w:val="28"/>
          <w:lang w:eastAsia="ru-RU"/>
        </w:rPr>
        <w:t>После голосования предложение принято единогласно.</w:t>
      </w:r>
    </w:p>
    <w:p w:rsidR="002744B0" w:rsidRPr="00E5082A" w:rsidRDefault="002744B0" w:rsidP="00E5082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E5082A">
        <w:rPr>
          <w:rFonts w:ascii="Times New Roman" w:hAnsi="Times New Roman" w:cs="Times New Roman"/>
          <w:b/>
          <w:i/>
          <w:sz w:val="28"/>
          <w:szCs w:val="28"/>
        </w:rPr>
        <w:t>2.СЛУШАЛИ</w:t>
      </w:r>
      <w:r w:rsidRPr="00E5082A">
        <w:rPr>
          <w:rFonts w:ascii="Times New Roman" w:hAnsi="Times New Roman" w:cs="Times New Roman"/>
          <w:sz w:val="28"/>
          <w:szCs w:val="28"/>
        </w:rPr>
        <w:t>:</w:t>
      </w:r>
      <w:r w:rsidR="004F4E8E" w:rsidRPr="00E5082A">
        <w:rPr>
          <w:rFonts w:ascii="Times New Roman" w:hAnsi="Times New Roman" w:cs="Times New Roman"/>
          <w:sz w:val="28"/>
          <w:szCs w:val="28"/>
        </w:rPr>
        <w:t xml:space="preserve"> </w:t>
      </w:r>
      <w:r w:rsidR="009E7D6F" w:rsidRPr="00E5082A">
        <w:rPr>
          <w:rFonts w:ascii="Times New Roman" w:hAnsi="Times New Roman" w:cs="Times New Roman"/>
          <w:sz w:val="28"/>
          <w:szCs w:val="28"/>
        </w:rPr>
        <w:t>Чувалову Л.</w:t>
      </w:r>
      <w:r w:rsidR="004F4E8E" w:rsidRPr="00E5082A">
        <w:rPr>
          <w:rFonts w:ascii="Times New Roman" w:hAnsi="Times New Roman" w:cs="Times New Roman"/>
          <w:sz w:val="28"/>
          <w:szCs w:val="28"/>
        </w:rPr>
        <w:t>Н</w:t>
      </w:r>
      <w:r w:rsidR="009E7D6F" w:rsidRPr="00E5082A">
        <w:rPr>
          <w:rFonts w:ascii="Times New Roman" w:hAnsi="Times New Roman" w:cs="Times New Roman"/>
          <w:sz w:val="28"/>
          <w:szCs w:val="28"/>
        </w:rPr>
        <w:t>.</w:t>
      </w:r>
      <w:r w:rsidRPr="00E5082A">
        <w:rPr>
          <w:rFonts w:ascii="Times New Roman" w:hAnsi="Times New Roman" w:cs="Times New Roman"/>
          <w:sz w:val="28"/>
          <w:szCs w:val="28"/>
        </w:rPr>
        <w:t xml:space="preserve"> председателя контрольно-ревизионной комиссии. Отчет о работе ревизионной комиссии за период </w:t>
      </w:r>
      <w:r w:rsidR="004F4E8E" w:rsidRPr="00E5082A">
        <w:rPr>
          <w:rFonts w:ascii="Times New Roman" w:hAnsi="Times New Roman" w:cs="Times New Roman"/>
          <w:sz w:val="28"/>
          <w:szCs w:val="28"/>
        </w:rPr>
        <w:t>с 25.08.2022г. по  27.02.2024г.</w:t>
      </w:r>
      <w:r w:rsidR="00E5082A">
        <w:rPr>
          <w:rFonts w:ascii="Times New Roman" w:hAnsi="Times New Roman" w:cs="Times New Roman"/>
          <w:sz w:val="28"/>
          <w:szCs w:val="28"/>
        </w:rPr>
        <w:t xml:space="preserve"> </w:t>
      </w:r>
      <w:r w:rsidR="004F4E8E" w:rsidRPr="00E5082A">
        <w:rPr>
          <w:rFonts w:ascii="Times New Roman" w:hAnsi="Times New Roman" w:cs="Times New Roman"/>
          <w:sz w:val="28"/>
          <w:szCs w:val="28"/>
        </w:rPr>
        <w:t>(доклад на 1</w:t>
      </w:r>
      <w:r w:rsidRPr="00E5082A">
        <w:rPr>
          <w:rFonts w:ascii="Times New Roman" w:hAnsi="Times New Roman" w:cs="Times New Roman"/>
          <w:sz w:val="28"/>
          <w:szCs w:val="28"/>
        </w:rPr>
        <w:t xml:space="preserve">  лист</w:t>
      </w:r>
      <w:r w:rsidR="004F4E8E" w:rsidRPr="00E5082A">
        <w:rPr>
          <w:rFonts w:ascii="Times New Roman" w:hAnsi="Times New Roman" w:cs="Times New Roman"/>
          <w:sz w:val="28"/>
          <w:szCs w:val="28"/>
        </w:rPr>
        <w:t>е</w:t>
      </w:r>
      <w:r w:rsidRPr="00E5082A"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224A00" w:rsidRDefault="00224A0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контрольно-ревизионной комиссии проверили протоколы собраний и заседаний, выписки из заседаний профкомов за период </w:t>
      </w:r>
      <w:r w:rsidRPr="00E5082A">
        <w:rPr>
          <w:rFonts w:ascii="Times New Roman" w:hAnsi="Times New Roman" w:cs="Times New Roman"/>
          <w:sz w:val="28"/>
          <w:szCs w:val="28"/>
        </w:rPr>
        <w:t xml:space="preserve">с </w:t>
      </w:r>
      <w:r w:rsidR="003959E4">
        <w:rPr>
          <w:rFonts w:ascii="Times New Roman" w:hAnsi="Times New Roman" w:cs="Times New Roman"/>
          <w:sz w:val="28"/>
          <w:szCs w:val="28"/>
        </w:rPr>
        <w:t>25.08.2022г. по  27.02.2024</w:t>
      </w:r>
      <w:r w:rsidRPr="00E5082A">
        <w:rPr>
          <w:rFonts w:ascii="Times New Roman" w:hAnsi="Times New Roman" w:cs="Times New Roman"/>
          <w:sz w:val="28"/>
          <w:szCs w:val="28"/>
        </w:rPr>
        <w:t>года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пришли к выводу, что все документы в надлежащем порядке, вся отчетность по профвзносам зафиксирована и показана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. Деньги были потрачены на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E8E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r w:rsidR="004F4E8E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 мероприятий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r w:rsidR="004F4E8E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овогодние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подарки членам Профсоюза,</w:t>
      </w:r>
      <w:r w:rsidR="004F4E8E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поздравительные букеты юбилярам и учителям, на подачу слов соболезнования в местную газету «Дружба». </w:t>
      </w:r>
    </w:p>
    <w:p w:rsidR="002744B0" w:rsidRDefault="002744B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2744B0" w:rsidRPr="002744B0" w:rsidRDefault="002744B0" w:rsidP="002744B0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44B0">
        <w:rPr>
          <w:rFonts w:ascii="Times New Roman" w:hAnsi="Times New Roman" w:cs="Times New Roman"/>
          <w:sz w:val="28"/>
          <w:szCs w:val="28"/>
          <w:shd w:val="clear" w:color="auto" w:fill="FFFFFF"/>
        </w:rPr>
        <w:t>По отчетным докладам профсоюзного комитета и ревизионной комиссии в прениях</w:t>
      </w:r>
    </w:p>
    <w:p w:rsidR="002744B0" w:rsidRPr="00E5082A" w:rsidRDefault="002744B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E5082A">
        <w:rPr>
          <w:rFonts w:ascii="Times New Roman" w:hAnsi="Times New Roman" w:cs="Times New Roman"/>
          <w:b/>
          <w:i/>
          <w:sz w:val="28"/>
          <w:szCs w:val="28"/>
        </w:rPr>
        <w:t xml:space="preserve">ВЫСТУПИЛИ: </w:t>
      </w:r>
    </w:p>
    <w:p w:rsidR="00224A00" w:rsidRPr="00E5082A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F4E8E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Кабирова Г.Х.  -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отчетный период было проведено </w:t>
      </w:r>
      <w:r w:rsidR="0055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заседаний профкома на различные темы. Решение вопросов было только в положительную сторону работника. Профком опирался на такие законодательные документы, как «Трудовой кодекс», «Закон об образовании», «Устав школы» и др. Мне кажется, больше внимания надо уделять производственной сфере, дисциплине, </w:t>
      </w:r>
      <w:r w:rsidR="00926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охраны труда.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предлагаю работу профкома признать удовлетворительной.</w:t>
      </w:r>
    </w:p>
    <w:p w:rsidR="00224A00" w:rsidRPr="00E5082A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F4E8E" w:rsidRPr="00E5082A">
        <w:rPr>
          <w:rFonts w:ascii="Times New Roman" w:hAnsi="Times New Roman" w:cs="Times New Roman"/>
          <w:color w:val="000000"/>
          <w:sz w:val="28"/>
          <w:szCs w:val="28"/>
        </w:rPr>
        <w:t>Краснова А.В.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Я благодарна профкому за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то, что было оценено  мое участие в муниципальном конкурсе «Учитель года». Я считаю, что нужно б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ольше внимания уделять работе членов </w:t>
      </w:r>
      <w:r w:rsidR="004F4E8E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Профсоюза и награждать лучших.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работу профкома признать удовлетворительной.</w:t>
      </w:r>
    </w:p>
    <w:p w:rsidR="00224A00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D32776" w:rsidRPr="00E5082A">
        <w:rPr>
          <w:rFonts w:ascii="Times New Roman" w:hAnsi="Times New Roman" w:cs="Times New Roman"/>
          <w:color w:val="000000"/>
          <w:sz w:val="28"/>
          <w:szCs w:val="28"/>
        </w:rPr>
        <w:t>Маслова С.В.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говорила о положительной работе профкома, о помощи профкома в социальной сфере, о работе Профсоюза в целом и оказании им помощи членам Профсоюза, предложила считать работу ревизионной комиссии удовлетворительной</w:t>
      </w:r>
      <w:r w:rsidR="000C65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CCB" w:rsidRPr="00E5082A" w:rsidRDefault="00EF2CCB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4B0" w:rsidRPr="005B4F25" w:rsidRDefault="00224A00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082A">
        <w:rPr>
          <w:rFonts w:ascii="Times New Roman" w:hAnsi="Times New Roman" w:cs="Times New Roman"/>
          <w:b/>
          <w:i/>
          <w:color w:val="000000"/>
          <w:sz w:val="28"/>
          <w:szCs w:val="28"/>
        </w:rPr>
        <w:t>СЛУШАЛИ: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2776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44B0" w:rsidRPr="005B4F25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собрания </w:t>
      </w:r>
      <w:r w:rsidR="005B4F25" w:rsidRPr="005B4F25">
        <w:rPr>
          <w:rFonts w:ascii="Times New Roman" w:hAnsi="Times New Roman" w:cs="Times New Roman"/>
          <w:sz w:val="28"/>
          <w:szCs w:val="28"/>
          <w:lang w:eastAsia="ru-RU"/>
        </w:rPr>
        <w:t>Мигигулову Р.Х</w:t>
      </w:r>
      <w:r w:rsidR="002744B0" w:rsidRPr="005B4F25">
        <w:rPr>
          <w:rFonts w:ascii="Times New Roman" w:hAnsi="Times New Roman" w:cs="Times New Roman"/>
          <w:sz w:val="28"/>
          <w:szCs w:val="28"/>
          <w:lang w:eastAsia="ru-RU"/>
        </w:rPr>
        <w:t>.:</w:t>
      </w:r>
    </w:p>
    <w:p w:rsidR="002744B0" w:rsidRPr="005B4F25" w:rsidRDefault="002744B0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sz w:val="28"/>
          <w:szCs w:val="28"/>
          <w:lang w:eastAsia="ru-RU"/>
        </w:rPr>
        <w:t>- Предлагаю избрать комиссию по подготовке проекта постановления собрания.</w:t>
      </w:r>
    </w:p>
    <w:p w:rsidR="002744B0" w:rsidRPr="005B4F25" w:rsidRDefault="002744B0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sz w:val="28"/>
          <w:szCs w:val="28"/>
          <w:lang w:eastAsia="ru-RU"/>
        </w:rPr>
        <w:t xml:space="preserve">Поступило предложение выбрать в комиссию по подготовке проекта </w:t>
      </w:r>
      <w:r w:rsidR="005B4F25" w:rsidRPr="005B4F25">
        <w:rPr>
          <w:rFonts w:ascii="Times New Roman" w:hAnsi="Times New Roman" w:cs="Times New Roman"/>
          <w:sz w:val="28"/>
          <w:szCs w:val="28"/>
          <w:lang w:eastAsia="ru-RU"/>
        </w:rPr>
        <w:t>Фахрутдинову Л.А., Тухватуллину Л.В. и Краснову А.В.</w:t>
      </w:r>
    </w:p>
    <w:p w:rsidR="002744B0" w:rsidRDefault="002744B0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sz w:val="28"/>
          <w:szCs w:val="28"/>
          <w:lang w:eastAsia="ru-RU"/>
        </w:rPr>
        <w:t>Состоялось открытое голосование.</w:t>
      </w:r>
    </w:p>
    <w:p w:rsidR="005B4F25" w:rsidRDefault="005B4F25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F25" w:rsidRPr="00E5082A" w:rsidRDefault="005B4F25" w:rsidP="005B4F25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>ГОЛОСОВАЛИ: «за» - 4</w:t>
      </w:r>
      <w:r w:rsidR="0044499E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чел., «против» - , «воздержались» - </w:t>
      </w:r>
    </w:p>
    <w:p w:rsidR="005B4F25" w:rsidRPr="005B4F25" w:rsidRDefault="005B4F25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44B0" w:rsidRPr="005B4F25" w:rsidRDefault="002744B0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sz w:val="28"/>
          <w:szCs w:val="28"/>
          <w:lang w:eastAsia="ru-RU"/>
        </w:rPr>
        <w:t>Принято единогласно.</w:t>
      </w:r>
    </w:p>
    <w:p w:rsidR="002744B0" w:rsidRPr="005B4F25" w:rsidRDefault="002744B0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sz w:val="28"/>
          <w:szCs w:val="28"/>
          <w:lang w:eastAsia="ru-RU"/>
        </w:rPr>
        <w:t>Поручить комиссии подготовить проект Постановления.</w:t>
      </w:r>
    </w:p>
    <w:p w:rsidR="002744B0" w:rsidRPr="005B4F25" w:rsidRDefault="002744B0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sz w:val="28"/>
          <w:szCs w:val="28"/>
          <w:lang w:eastAsia="ru-RU"/>
        </w:rPr>
        <w:t>СЛУШАЛИ:</w:t>
      </w:r>
    </w:p>
    <w:p w:rsidR="002744B0" w:rsidRDefault="002744B0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sz w:val="28"/>
          <w:szCs w:val="28"/>
          <w:lang w:eastAsia="ru-RU"/>
        </w:rPr>
        <w:t xml:space="preserve">О проекте постановления отчетно-выборного собрания </w:t>
      </w:r>
      <w:r w:rsidR="005B4F25">
        <w:rPr>
          <w:rFonts w:ascii="Times New Roman" w:hAnsi="Times New Roman" w:cs="Times New Roman"/>
          <w:sz w:val="28"/>
          <w:szCs w:val="28"/>
          <w:lang w:eastAsia="ru-RU"/>
        </w:rPr>
        <w:t>Фахрутдинову Л.А.</w:t>
      </w:r>
    </w:p>
    <w:p w:rsidR="000E740C" w:rsidRPr="005B4F25" w:rsidRDefault="000E740C" w:rsidP="005B4F2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4A00" w:rsidRPr="00E5082A" w:rsidRDefault="00224A00" w:rsidP="00E5082A">
      <w:pPr>
        <w:pStyle w:val="a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ПОСТАНОВИЛИ:</w:t>
      </w:r>
    </w:p>
    <w:p w:rsidR="00224A00" w:rsidRPr="00E5082A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1.Признать работу профкома за отчетный период</w:t>
      </w:r>
      <w:r w:rsidRPr="00E5082A">
        <w:rPr>
          <w:rFonts w:ascii="Times New Roman" w:hAnsi="Times New Roman" w:cs="Times New Roman"/>
          <w:sz w:val="28"/>
          <w:szCs w:val="28"/>
        </w:rPr>
        <w:t xml:space="preserve"> </w:t>
      </w:r>
      <w:r w:rsidR="004F4E8E" w:rsidRPr="00E5082A">
        <w:rPr>
          <w:rFonts w:ascii="Times New Roman" w:hAnsi="Times New Roman" w:cs="Times New Roman"/>
          <w:sz w:val="28"/>
          <w:szCs w:val="28"/>
        </w:rPr>
        <w:t xml:space="preserve">с 25.08.2022г. по  27.02.2024г.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удовлетворительной.</w:t>
      </w:r>
    </w:p>
    <w:p w:rsidR="00224A00" w:rsidRPr="00E5082A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2.Утвердить отчетный доклад ревизионной комиссии.</w:t>
      </w:r>
    </w:p>
    <w:p w:rsidR="00224A00" w:rsidRPr="00E5082A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3.Считать главной задачей профсоюзной организации защиту социально-трудовых прав и профессиональных интересов членов Профсоюза, обеспечение контроля за соблюдением трудового законодательства, создании благоприятных условий труда, быта и отдыха членов Профсоюза и их семей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4A00" w:rsidRPr="00E5082A" w:rsidRDefault="00D32776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224A00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.Принимать участие во всех акциях Профсоюза.</w:t>
      </w:r>
    </w:p>
    <w:p w:rsidR="00224A00" w:rsidRPr="00E5082A" w:rsidRDefault="00D32776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24A00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.Больше внимания уделять работе членов Профсоюза и награждать лучших.</w:t>
      </w:r>
    </w:p>
    <w:p w:rsidR="00224A00" w:rsidRPr="00E5082A" w:rsidRDefault="00D32776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24A00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.Контроль выполнения Постановления возложить на профсоюзный комитет.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24A00" w:rsidRDefault="00224A0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b/>
          <w:i/>
          <w:sz w:val="28"/>
          <w:szCs w:val="28"/>
        </w:rPr>
        <w:t>3. СЛУШАЛИ:</w:t>
      </w:r>
      <w:r w:rsidRPr="00E5082A">
        <w:rPr>
          <w:rFonts w:ascii="Times New Roman" w:hAnsi="Times New Roman" w:cs="Times New Roman"/>
          <w:sz w:val="28"/>
          <w:szCs w:val="28"/>
        </w:rPr>
        <w:t xml:space="preserve"> </w:t>
      </w:r>
      <w:r w:rsidR="004F4E8E" w:rsidRPr="00E5082A">
        <w:rPr>
          <w:rFonts w:ascii="Times New Roman" w:hAnsi="Times New Roman" w:cs="Times New Roman"/>
          <w:sz w:val="28"/>
          <w:szCs w:val="28"/>
        </w:rPr>
        <w:t>Куралову О.И.</w:t>
      </w:r>
      <w:r w:rsidRPr="00E5082A">
        <w:rPr>
          <w:rFonts w:ascii="Times New Roman" w:hAnsi="Times New Roman" w:cs="Times New Roman"/>
          <w:sz w:val="28"/>
          <w:szCs w:val="28"/>
        </w:rPr>
        <w:t xml:space="preserve">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выборах председателя пер</w:t>
      </w:r>
      <w:r w:rsidR="004F4E8E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вичной организации Профсоюза.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предложила оставить прежнего председателя профкома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2CCB" w:rsidRPr="00E5082A" w:rsidRDefault="00EF2CCB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224A00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Состоялось открытое голосование.</w:t>
      </w:r>
    </w:p>
    <w:p w:rsidR="00B4035D" w:rsidRPr="00E5082A" w:rsidRDefault="00B4035D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224A00" w:rsidRDefault="00224A00" w:rsidP="00E5082A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ГОЛОСОВАЛИ: «за» - </w:t>
      </w:r>
      <w:r w:rsidR="00B1495B" w:rsidRPr="00E5082A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44499E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B1495B"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чел., «против» - , «воздержались» - </w:t>
      </w:r>
    </w:p>
    <w:p w:rsidR="00B4035D" w:rsidRPr="00E5082A" w:rsidRDefault="00B4035D" w:rsidP="00E5082A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035D" w:rsidRPr="00E5082A" w:rsidRDefault="00B4035D" w:rsidP="00B4035D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508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ПОСТАНОВИЛИ: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Председателем профсоюз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ного комитета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Ефремову О.В. на срок до 1.09.2025год</w:t>
      </w:r>
    </w:p>
    <w:p w:rsidR="00224A00" w:rsidRPr="00E5082A" w:rsidRDefault="00224A00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40C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  <w:r w:rsidRPr="000B484E">
        <w:rPr>
          <w:rFonts w:ascii="Times New Roman" w:hAnsi="Times New Roman" w:cs="Times New Roman"/>
          <w:b/>
          <w:i/>
          <w:sz w:val="28"/>
          <w:szCs w:val="28"/>
        </w:rPr>
        <w:t>4. СЛУШАЛИ:</w:t>
      </w:r>
      <w:r w:rsidR="00B1495B" w:rsidRPr="000B484E">
        <w:rPr>
          <w:rFonts w:ascii="Times New Roman" w:hAnsi="Times New Roman" w:cs="Times New Roman"/>
          <w:sz w:val="28"/>
          <w:szCs w:val="28"/>
        </w:rPr>
        <w:t xml:space="preserve"> </w:t>
      </w:r>
      <w:r w:rsidR="000E7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82A" w:rsidRPr="000B484E" w:rsidRDefault="00E5082A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84E">
        <w:rPr>
          <w:rFonts w:ascii="Times New Roman" w:hAnsi="Times New Roman" w:cs="Times New Roman"/>
          <w:sz w:val="28"/>
          <w:szCs w:val="28"/>
        </w:rPr>
        <w:t xml:space="preserve">Ефремову О.В. </w:t>
      </w:r>
      <w:r w:rsidRPr="000B4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4A00" w:rsidRPr="000B4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выборах проф</w:t>
      </w:r>
      <w:r w:rsidR="00224A00" w:rsidRPr="000B484E">
        <w:rPr>
          <w:rFonts w:ascii="Times New Roman" w:hAnsi="Times New Roman" w:cs="Times New Roman"/>
          <w:color w:val="000000"/>
          <w:sz w:val="28"/>
          <w:szCs w:val="28"/>
        </w:rPr>
        <w:t xml:space="preserve">союзного комитета в количестве </w:t>
      </w:r>
      <w:r w:rsidR="00B1495B" w:rsidRPr="000B484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322D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24A00" w:rsidRPr="000B4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  <w:r w:rsidR="00550950" w:rsidRPr="000B4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6B9B" w:rsidRPr="000B4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предл</w:t>
      </w:r>
      <w:r w:rsidR="000B484E" w:rsidRPr="000B4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ожено оставить в </w:t>
      </w:r>
      <w:r w:rsidR="00052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в прежн</w:t>
      </w:r>
      <w:r w:rsidR="0067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составе</w:t>
      </w:r>
      <w:r w:rsidR="00052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уволившихся</w:t>
      </w:r>
      <w:r w:rsidR="00D46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7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Кашаповой Л.Х.- председателя </w:t>
      </w:r>
      <w:r w:rsidR="000528E3" w:rsidRPr="00E5082A">
        <w:rPr>
          <w:rFonts w:ascii="Times New Roman" w:hAnsi="Times New Roman" w:cs="Times New Roman"/>
          <w:color w:val="000000"/>
          <w:sz w:val="28"/>
          <w:szCs w:val="28"/>
        </w:rPr>
        <w:t>комиссии по спортивно-масс</w:t>
      </w:r>
      <w:r w:rsidR="000528E3">
        <w:rPr>
          <w:rFonts w:ascii="Times New Roman" w:hAnsi="Times New Roman" w:cs="Times New Roman"/>
          <w:color w:val="000000"/>
          <w:sz w:val="28"/>
          <w:szCs w:val="28"/>
        </w:rPr>
        <w:t>овой работе и работе с молодежь</w:t>
      </w:r>
      <w:r w:rsidR="00052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Багаутдиновой Л.И.</w:t>
      </w:r>
      <w:r w:rsidR="00D46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составе </w:t>
      </w:r>
      <w:r w:rsidR="00D462C8" w:rsidRPr="00E5082A">
        <w:rPr>
          <w:rFonts w:ascii="Times New Roman" w:hAnsi="Times New Roman" w:cs="Times New Roman"/>
          <w:color w:val="000000"/>
          <w:sz w:val="28"/>
          <w:szCs w:val="28"/>
        </w:rPr>
        <w:t>комиссии по охране труда и социальным вопросам.</w:t>
      </w:r>
    </w:p>
    <w:p w:rsidR="00E5082A" w:rsidRPr="00E5082A" w:rsidRDefault="00E5082A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62C8" w:rsidRDefault="00D462C8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Ефремовой О.В. была п</w:t>
      </w:r>
      <w:r w:rsidR="00224A00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24A00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D32776" w:rsidRPr="00E5082A">
        <w:rPr>
          <w:rFonts w:ascii="Times New Roman" w:hAnsi="Times New Roman" w:cs="Times New Roman"/>
          <w:color w:val="000000"/>
          <w:sz w:val="28"/>
          <w:szCs w:val="28"/>
        </w:rPr>
        <w:t>Мензелеев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E5082A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2776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Н.Н. </w:t>
      </w:r>
      <w:r w:rsidR="00224A00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место Кашаповой Л.Х.</w:t>
      </w:r>
    </w:p>
    <w:p w:rsidR="00D462C8" w:rsidRDefault="00D462C8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EF2CCB" w:rsidRDefault="00EF2CCB" w:rsidP="00EF2CCB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Состоялось открытое голосование за кандидатуру Мензелеевой Н.Н.</w:t>
      </w:r>
    </w:p>
    <w:p w:rsidR="00EF2CCB" w:rsidRDefault="00EF2CCB" w:rsidP="00EF2CC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EF2CCB" w:rsidRDefault="00EF2CCB" w:rsidP="00EF2CCB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>ГОЛОСОВАЛИ: «за» - 4</w:t>
      </w:r>
      <w:r w:rsidR="0044499E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чел., «против» - , «воздержались» - </w:t>
      </w:r>
    </w:p>
    <w:p w:rsidR="000E740C" w:rsidRDefault="000E740C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E740C" w:rsidRPr="005B4F25" w:rsidRDefault="000E740C" w:rsidP="000E740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sz w:val="28"/>
          <w:szCs w:val="28"/>
          <w:lang w:eastAsia="ru-RU"/>
        </w:rPr>
        <w:t>Принято единогласно.</w:t>
      </w:r>
    </w:p>
    <w:p w:rsidR="000E740C" w:rsidRDefault="000E740C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E740C" w:rsidRDefault="000E740C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D462C8" w:rsidRDefault="00D462C8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Куралова О.И. предложила кандидатуру Садыковой Л.Т. на место Кашаповой Л.Х.</w:t>
      </w:r>
    </w:p>
    <w:p w:rsidR="00D462C8" w:rsidRDefault="00D462C8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D462C8" w:rsidRDefault="00D462C8" w:rsidP="00D462C8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Состоялось открытое голосование за кандидатуру </w:t>
      </w:r>
      <w:r w:rsidR="00EF2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Садыковой Л.Т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62C8" w:rsidRPr="00E5082A" w:rsidRDefault="00D462C8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EF2CCB" w:rsidRDefault="00EF2CCB" w:rsidP="00EF2CCB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16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чел., «против» 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44499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>, «воздержались» -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24A00" w:rsidRDefault="00224A0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D462C8" w:rsidRDefault="00D462C8" w:rsidP="00D462C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Душенькиной О.В</w:t>
      </w:r>
      <w:r w:rsidR="00544D5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была предложена кандидатура 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>Романов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место Багаутдиновой Л.И</w:t>
      </w:r>
      <w:r w:rsidR="00544D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2CCB" w:rsidRDefault="00EF2CCB" w:rsidP="00D462C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EF2CCB" w:rsidRDefault="00EF2CCB" w:rsidP="00D462C8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Состоялось открытое голосование</w:t>
      </w:r>
    </w:p>
    <w:p w:rsidR="00EF2CCB" w:rsidRDefault="00EF2CCB" w:rsidP="00D462C8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334F7C" w:rsidRDefault="00EF2CCB" w:rsidP="00E5082A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>ГОЛОСОВАЛИ: «за» - 4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чел., «против» 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«воздержались» - </w:t>
      </w:r>
      <w:r w:rsidR="0044499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0B484E" w:rsidRPr="00334F7C" w:rsidRDefault="00224A00" w:rsidP="00E5082A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08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ПОСТАНОВИЛИ:</w:t>
      </w:r>
      <w:r w:rsidR="00224E91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484E" w:rsidRDefault="000B484E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1.Оставить </w:t>
      </w:r>
      <w:r w:rsidR="00D46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 </w:t>
      </w:r>
      <w:r w:rsidR="00D46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прежнем с</w:t>
      </w:r>
      <w:r w:rsidR="00132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оставе, кроме уволившихся колле</w:t>
      </w:r>
      <w:r w:rsidR="00D46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224A00" w:rsidRPr="00E5082A" w:rsidRDefault="00D462C8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0E7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збрать </w:t>
      </w:r>
      <w:r w:rsidR="00132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комитет</w:t>
      </w:r>
      <w:r w:rsidR="00EF2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32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24A00" w:rsidRPr="00E5082A" w:rsidRDefault="003C5036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5082A" w:rsidRPr="00E5082A">
        <w:rPr>
          <w:rFonts w:ascii="Times New Roman" w:hAnsi="Times New Roman" w:cs="Times New Roman"/>
          <w:color w:val="000000"/>
          <w:sz w:val="28"/>
          <w:szCs w:val="28"/>
        </w:rPr>
        <w:t>Мензелееву Н</w:t>
      </w:r>
      <w:r w:rsidR="001322DF">
        <w:rPr>
          <w:rFonts w:ascii="Times New Roman" w:hAnsi="Times New Roman" w:cs="Times New Roman"/>
          <w:color w:val="000000"/>
          <w:sz w:val="28"/>
          <w:szCs w:val="28"/>
        </w:rPr>
        <w:t xml:space="preserve">аталью </w:t>
      </w:r>
      <w:r w:rsidR="00E5082A" w:rsidRPr="00E5082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322DF">
        <w:rPr>
          <w:rFonts w:ascii="Times New Roman" w:hAnsi="Times New Roman" w:cs="Times New Roman"/>
          <w:color w:val="000000"/>
          <w:sz w:val="28"/>
          <w:szCs w:val="28"/>
        </w:rPr>
        <w:t>иколаевну</w:t>
      </w:r>
      <w:r w:rsidR="00E5082A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– председателем комиссии по спортивно-массовой работе и работе с молодежь.</w:t>
      </w:r>
    </w:p>
    <w:p w:rsidR="00224A00" w:rsidRDefault="003C5036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5082A" w:rsidRPr="00E5082A">
        <w:rPr>
          <w:rFonts w:ascii="Times New Roman" w:hAnsi="Times New Roman" w:cs="Times New Roman"/>
          <w:color w:val="000000"/>
          <w:sz w:val="28"/>
          <w:szCs w:val="28"/>
        </w:rPr>
        <w:t>Романову И</w:t>
      </w:r>
      <w:r w:rsidR="001322DF">
        <w:rPr>
          <w:rFonts w:ascii="Times New Roman" w:hAnsi="Times New Roman" w:cs="Times New Roman"/>
          <w:color w:val="000000"/>
          <w:sz w:val="28"/>
          <w:szCs w:val="28"/>
        </w:rPr>
        <w:t xml:space="preserve">рину </w:t>
      </w:r>
      <w:r w:rsidR="00E5082A" w:rsidRPr="00E5082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322DF">
        <w:rPr>
          <w:rFonts w:ascii="Times New Roman" w:hAnsi="Times New Roman" w:cs="Times New Roman"/>
          <w:color w:val="000000"/>
          <w:sz w:val="28"/>
          <w:szCs w:val="28"/>
        </w:rPr>
        <w:t xml:space="preserve">асильевну </w:t>
      </w:r>
      <w:r w:rsidR="00E5082A"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в состав комиссии по охране труда и социальным вопросам.</w:t>
      </w:r>
    </w:p>
    <w:p w:rsidR="0044499E" w:rsidRDefault="0044499E" w:rsidP="000E27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4499E" w:rsidRDefault="0044499E" w:rsidP="0044499E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5.СЛУШАЛИ: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Ефремову О.В. о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выборах ревизионной комиссии в составе 3 человек. Она предложила оставить прежне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комиссию в составе Чуваловой Л.Н., Васильевой М.Ф. и  Галлямовой Э.В.</w:t>
      </w:r>
    </w:p>
    <w:p w:rsidR="0044499E" w:rsidRDefault="0044499E" w:rsidP="0044499E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E" w:rsidRDefault="0044499E" w:rsidP="0044499E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Состоялось открытое голосование.</w:t>
      </w:r>
    </w:p>
    <w:p w:rsidR="0044499E" w:rsidRPr="00E5082A" w:rsidRDefault="0044499E" w:rsidP="0044499E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44499E" w:rsidRDefault="0044499E" w:rsidP="0044499E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>ГОЛОСОВАЛИ: «за» - 4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чел., «против» - , «воздержались» - </w:t>
      </w:r>
    </w:p>
    <w:p w:rsidR="0044499E" w:rsidRPr="00E5082A" w:rsidRDefault="0044499E" w:rsidP="0044499E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499E" w:rsidRPr="00E5082A" w:rsidRDefault="0044499E" w:rsidP="0044499E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44499E" w:rsidRPr="00E5082A" w:rsidRDefault="0044499E" w:rsidP="0044499E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508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ав контрольно-ревизионной 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не менять.</w:t>
      </w:r>
    </w:p>
    <w:p w:rsidR="0044499E" w:rsidRDefault="0044499E" w:rsidP="0044499E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ставить председателем 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контрольно-ревизионной комиссии Чувалову Л.Н.</w:t>
      </w:r>
    </w:p>
    <w:p w:rsidR="0044499E" w:rsidRDefault="0044499E" w:rsidP="0044499E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0E270A" w:rsidRDefault="0044499E" w:rsidP="000E270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</w:t>
      </w:r>
      <w:r w:rsidR="00517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</w:t>
      </w:r>
      <w:r w:rsidR="00517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зачитала список </w:t>
      </w:r>
      <w:r w:rsidR="000E740C">
        <w:rPr>
          <w:rFonts w:ascii="Times New Roman" w:hAnsi="Times New Roman" w:cs="Times New Roman"/>
          <w:sz w:val="28"/>
          <w:szCs w:val="28"/>
        </w:rPr>
        <w:t xml:space="preserve"> </w:t>
      </w:r>
      <w:r w:rsidR="00334F7C"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p w:rsidR="000E740C" w:rsidRDefault="000E740C" w:rsidP="000E27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17805" w:rsidRDefault="00517805" w:rsidP="0051780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Состоялось открытое голосование за предложенный состав профсоюзного комитета.</w:t>
      </w:r>
    </w:p>
    <w:p w:rsidR="00517805" w:rsidRPr="00E5082A" w:rsidRDefault="00517805" w:rsidP="0051780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517805" w:rsidRDefault="00517805" w:rsidP="00517805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>ГОЛОСОВАЛИ: «за» - 4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E508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чел., «против» - , «воздержались» - </w:t>
      </w:r>
    </w:p>
    <w:p w:rsidR="00517805" w:rsidRPr="00E5082A" w:rsidRDefault="00517805" w:rsidP="00517805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7805" w:rsidRPr="00E5082A" w:rsidRDefault="00517805" w:rsidP="0051780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334F7C" w:rsidRDefault="00517805" w:rsidP="00517805">
      <w:pPr>
        <w:pStyle w:val="a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08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ПОСТАНОВИЛИ:</w:t>
      </w:r>
    </w:p>
    <w:p w:rsidR="00517805" w:rsidRDefault="00517805" w:rsidP="0051780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17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 следующий состав профсоюзного комитета:</w:t>
      </w:r>
    </w:p>
    <w:p w:rsidR="00517805" w:rsidRPr="00517805" w:rsidRDefault="00517805" w:rsidP="0051780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7805" w:rsidRDefault="00517805" w:rsidP="0051780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34F7C">
        <w:rPr>
          <w:rFonts w:ascii="Times New Roman" w:hAnsi="Times New Roman" w:cs="Times New Roman"/>
          <w:i/>
          <w:color w:val="000000"/>
          <w:sz w:val="28"/>
          <w:szCs w:val="28"/>
        </w:rPr>
        <w:t>Председатель профсоюзного комитета  МАОУ «СОШ№3» г.Нурлат: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Ефремова О.В.</w:t>
      </w:r>
    </w:p>
    <w:p w:rsidR="00517805" w:rsidRDefault="00517805" w:rsidP="0051780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34F7C">
        <w:rPr>
          <w:rFonts w:ascii="Times New Roman" w:hAnsi="Times New Roman" w:cs="Times New Roman"/>
          <w:i/>
          <w:color w:val="000000"/>
          <w:sz w:val="28"/>
          <w:szCs w:val="28"/>
        </w:rPr>
        <w:t>Заместитель  председателя ППО: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Фахрутдинова Л.А.</w:t>
      </w:r>
    </w:p>
    <w:p w:rsidR="00517805" w:rsidRDefault="00517805" w:rsidP="0051780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F7C">
        <w:rPr>
          <w:rFonts w:ascii="Times New Roman" w:hAnsi="Times New Roman" w:cs="Times New Roman"/>
          <w:i/>
          <w:sz w:val="28"/>
          <w:szCs w:val="28"/>
        </w:rPr>
        <w:t>Председатель контрольно- ревизионной  комиссии:</w:t>
      </w:r>
      <w:r>
        <w:rPr>
          <w:rFonts w:ascii="Times New Roman" w:hAnsi="Times New Roman" w:cs="Times New Roman"/>
          <w:sz w:val="28"/>
          <w:szCs w:val="28"/>
        </w:rPr>
        <w:t xml:space="preserve"> Чувалова Л.Н.</w:t>
      </w:r>
    </w:p>
    <w:p w:rsidR="00517805" w:rsidRDefault="00517805" w:rsidP="0051780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комиссии: Галлямова Э.В., Васильева М.Ф.</w:t>
      </w:r>
    </w:p>
    <w:p w:rsidR="00517805" w:rsidRDefault="00517805" w:rsidP="0051780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F7C">
        <w:rPr>
          <w:rFonts w:ascii="Times New Roman" w:hAnsi="Times New Roman" w:cs="Times New Roman"/>
          <w:i/>
          <w:sz w:val="28"/>
          <w:szCs w:val="28"/>
        </w:rPr>
        <w:t>Председатель комиссии по организационно- массовой работе и информации</w:t>
      </w:r>
      <w:r w:rsidRPr="005B4F2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Вечкитова А.Р., в составе: Хамидулина Л.Ф., Тухватуллина Л.В.</w:t>
      </w:r>
    </w:p>
    <w:p w:rsidR="00517805" w:rsidRDefault="00517805" w:rsidP="0051780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F7C">
        <w:rPr>
          <w:rFonts w:ascii="Times New Roman" w:hAnsi="Times New Roman" w:cs="Times New Roman"/>
          <w:i/>
          <w:sz w:val="28"/>
          <w:szCs w:val="28"/>
        </w:rPr>
        <w:t>Председатель комиссии по спортивно- массовой работе и работе с молодежью:</w:t>
      </w:r>
      <w:r>
        <w:rPr>
          <w:rFonts w:ascii="Times New Roman" w:hAnsi="Times New Roman" w:cs="Times New Roman"/>
          <w:sz w:val="28"/>
          <w:szCs w:val="28"/>
        </w:rPr>
        <w:t xml:space="preserve"> Мензелеева Н.Н.</w:t>
      </w:r>
    </w:p>
    <w:p w:rsidR="00517805" w:rsidRPr="005B4F25" w:rsidRDefault="00517805" w:rsidP="0051780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составе: Пименов Ю.Е., Кабирова Г.Х.</w:t>
      </w:r>
    </w:p>
    <w:p w:rsidR="00517805" w:rsidRDefault="00517805" w:rsidP="00517805">
      <w:pPr>
        <w:pStyle w:val="a6"/>
        <w:rPr>
          <w:rFonts w:ascii="Times New Roman" w:hAnsi="Times New Roman" w:cs="Times New Roman"/>
          <w:sz w:val="28"/>
          <w:szCs w:val="28"/>
        </w:rPr>
      </w:pPr>
      <w:r w:rsidRPr="00334F7C">
        <w:rPr>
          <w:rFonts w:ascii="Times New Roman" w:hAnsi="Times New Roman" w:cs="Times New Roman"/>
          <w:i/>
          <w:sz w:val="28"/>
          <w:szCs w:val="28"/>
        </w:rPr>
        <w:t>Уполномоченный по охране труда, председатель комиссии  по охране труда и социальным вопросам:</w:t>
      </w:r>
      <w:r>
        <w:rPr>
          <w:rFonts w:ascii="Times New Roman" w:hAnsi="Times New Roman" w:cs="Times New Roman"/>
          <w:sz w:val="28"/>
          <w:szCs w:val="28"/>
        </w:rPr>
        <w:t xml:space="preserve"> Краснова А.В.</w:t>
      </w:r>
    </w:p>
    <w:p w:rsidR="00517805" w:rsidRPr="005B4F25" w:rsidRDefault="00517805" w:rsidP="0051780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составе: Романова И.В., Фахрутдинова Л.А.</w:t>
      </w:r>
    </w:p>
    <w:p w:rsidR="00517805" w:rsidRDefault="00517805" w:rsidP="00517805">
      <w:pPr>
        <w:pStyle w:val="a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17805" w:rsidRDefault="00517805" w:rsidP="00517805">
      <w:pPr>
        <w:pStyle w:val="a6"/>
        <w:rPr>
          <w:rFonts w:ascii="Times New Roman" w:hAnsi="Times New Roman" w:cs="Times New Roman"/>
          <w:sz w:val="28"/>
          <w:szCs w:val="28"/>
        </w:rPr>
      </w:pPr>
      <w:r w:rsidRPr="00517805">
        <w:rPr>
          <w:rFonts w:ascii="Times New Roman" w:hAnsi="Times New Roman" w:cs="Times New Roman"/>
          <w:sz w:val="28"/>
          <w:szCs w:val="28"/>
        </w:rPr>
        <w:t>2.Избрать в состав президиума первичной организации Профсоюза следующих членов Профсоюза:</w:t>
      </w:r>
    </w:p>
    <w:p w:rsidR="00334F7C" w:rsidRDefault="00334F7C" w:rsidP="0051780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17805" w:rsidRPr="00334F7C" w:rsidRDefault="00334F7C" w:rsidP="0051780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334F7C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Председатель профсоюзного комитета  МАОУ «СОШ№3» г.Нурлат:</w:t>
      </w:r>
      <w:r w:rsidRPr="00334F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Ефремова О.В.</w:t>
      </w:r>
    </w:p>
    <w:p w:rsidR="00334F7C" w:rsidRDefault="00334F7C" w:rsidP="00334F7C">
      <w:pPr>
        <w:pStyle w:val="a6"/>
        <w:rPr>
          <w:rFonts w:ascii="Times New Roman" w:hAnsi="Times New Roman" w:cs="Times New Roman"/>
          <w:sz w:val="28"/>
          <w:szCs w:val="28"/>
        </w:rPr>
      </w:pPr>
      <w:r w:rsidRPr="005B4F25">
        <w:rPr>
          <w:rFonts w:ascii="Times New Roman" w:hAnsi="Times New Roman" w:cs="Times New Roman"/>
          <w:b/>
          <w:i/>
          <w:sz w:val="28"/>
          <w:szCs w:val="28"/>
        </w:rPr>
        <w:t>Председатель контрольно- ревизионной  комиссии:</w:t>
      </w:r>
      <w:r>
        <w:rPr>
          <w:rFonts w:ascii="Times New Roman" w:hAnsi="Times New Roman" w:cs="Times New Roman"/>
          <w:sz w:val="28"/>
          <w:szCs w:val="28"/>
        </w:rPr>
        <w:t xml:space="preserve"> Чувалова Л.Н.</w:t>
      </w:r>
    </w:p>
    <w:p w:rsidR="00517805" w:rsidRDefault="00334F7C" w:rsidP="00517805">
      <w:pPr>
        <w:pStyle w:val="a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B4F25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 комиссии по организационно- массовой работе и информации: </w:t>
      </w:r>
      <w:r>
        <w:rPr>
          <w:rFonts w:ascii="Times New Roman" w:hAnsi="Times New Roman" w:cs="Times New Roman"/>
          <w:sz w:val="28"/>
          <w:szCs w:val="28"/>
        </w:rPr>
        <w:t>Вечкитова А.Р</w:t>
      </w:r>
    </w:p>
    <w:p w:rsidR="00334F7C" w:rsidRDefault="00334F7C" w:rsidP="00334F7C">
      <w:pPr>
        <w:pStyle w:val="a6"/>
        <w:rPr>
          <w:rFonts w:ascii="Times New Roman" w:hAnsi="Times New Roman" w:cs="Times New Roman"/>
          <w:sz w:val="28"/>
          <w:szCs w:val="28"/>
        </w:rPr>
      </w:pPr>
      <w:r w:rsidRPr="005B4F25">
        <w:rPr>
          <w:rFonts w:ascii="Times New Roman" w:hAnsi="Times New Roman" w:cs="Times New Roman"/>
          <w:b/>
          <w:i/>
          <w:sz w:val="28"/>
          <w:szCs w:val="28"/>
        </w:rPr>
        <w:t>Председатель комиссии по спортивно- массовой работе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работе с молодежью:</w:t>
      </w:r>
      <w:r>
        <w:rPr>
          <w:rFonts w:ascii="Times New Roman" w:hAnsi="Times New Roman" w:cs="Times New Roman"/>
          <w:sz w:val="28"/>
          <w:szCs w:val="28"/>
        </w:rPr>
        <w:t xml:space="preserve"> Мензелеева Н.Н.</w:t>
      </w:r>
    </w:p>
    <w:p w:rsidR="00334F7C" w:rsidRDefault="00334F7C" w:rsidP="00334F7C">
      <w:pPr>
        <w:pStyle w:val="a6"/>
        <w:rPr>
          <w:rFonts w:ascii="Times New Roman" w:hAnsi="Times New Roman" w:cs="Times New Roman"/>
          <w:sz w:val="28"/>
          <w:szCs w:val="28"/>
        </w:rPr>
      </w:pPr>
      <w:r w:rsidRPr="005B4F25">
        <w:rPr>
          <w:rFonts w:ascii="Times New Roman" w:hAnsi="Times New Roman" w:cs="Times New Roman"/>
          <w:b/>
          <w:i/>
          <w:sz w:val="28"/>
          <w:szCs w:val="28"/>
        </w:rPr>
        <w:t>Уполномоченный по охране труда, председатель комиссии  по охране труда и социальным вопросам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Краснова А.В.</w:t>
      </w:r>
    </w:p>
    <w:p w:rsidR="00517805" w:rsidRPr="00E5082A" w:rsidRDefault="00517805" w:rsidP="0051780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82A" w:rsidRDefault="00224A0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b/>
          <w:i/>
          <w:color w:val="000000"/>
          <w:sz w:val="28"/>
          <w:szCs w:val="28"/>
        </w:rPr>
        <w:t>6</w:t>
      </w:r>
      <w:r w:rsidRPr="00E508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.СЛУШАЛИ: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 По шестому  вопросу о выдвижении делегатов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районную отчетно-выборную профсоюзную конференцию выступила</w:t>
      </w:r>
      <w:r w:rsidR="00B1495B"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95B" w:rsidRPr="00E5082A">
        <w:rPr>
          <w:rFonts w:ascii="Times New Roman" w:hAnsi="Times New Roman" w:cs="Times New Roman"/>
          <w:color w:val="000000"/>
          <w:sz w:val="28"/>
          <w:szCs w:val="28"/>
        </w:rPr>
        <w:t>Вечкитова А.Р.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предложила кандидатуры  </w:t>
      </w:r>
      <w:r w:rsidR="00B1495B" w:rsidRPr="00E5082A">
        <w:rPr>
          <w:rFonts w:ascii="Times New Roman" w:hAnsi="Times New Roman" w:cs="Times New Roman"/>
          <w:color w:val="000000"/>
          <w:sz w:val="28"/>
          <w:szCs w:val="28"/>
        </w:rPr>
        <w:t>Ефремовой О.В.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-  председателя </w:t>
      </w:r>
      <w:r w:rsidR="000E270A">
        <w:rPr>
          <w:rFonts w:ascii="Times New Roman" w:hAnsi="Times New Roman" w:cs="Times New Roman"/>
          <w:color w:val="000000"/>
          <w:sz w:val="28"/>
          <w:szCs w:val="28"/>
        </w:rPr>
        <w:t>профсоюзного комитета.</w:t>
      </w:r>
    </w:p>
    <w:p w:rsidR="00EF2CCB" w:rsidRPr="00E5082A" w:rsidRDefault="00EF2CCB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CCB" w:rsidRPr="00334F7C" w:rsidRDefault="00EF2CCB" w:rsidP="00EF2CCB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4F7C">
        <w:rPr>
          <w:rFonts w:ascii="Times New Roman" w:hAnsi="Times New Roman" w:cs="Times New Roman"/>
          <w:b/>
          <w:color w:val="000000"/>
          <w:sz w:val="28"/>
          <w:szCs w:val="28"/>
        </w:rPr>
        <w:t>ГОЛОСОВАЛИ: «за» - 4</w:t>
      </w:r>
      <w:r w:rsidR="00334F7C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334F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чел., «против» - , «воздержались» - </w:t>
      </w:r>
    </w:p>
    <w:p w:rsidR="00EF2CCB" w:rsidRDefault="00EF2CCB" w:rsidP="00E5082A">
      <w:pPr>
        <w:pStyle w:val="a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F2CCB" w:rsidRDefault="00EF2CCB" w:rsidP="00E5082A">
      <w:pPr>
        <w:pStyle w:val="a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24A00" w:rsidRDefault="00224A0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508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ПОСТАНОВИЛИ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делегат</w:t>
      </w:r>
      <w:r w:rsidR="000E270A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E50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районную отчетно-выборную профсоюзную конференцию</w:t>
      </w: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 выбрать </w:t>
      </w:r>
      <w:r w:rsidR="000E270A">
        <w:rPr>
          <w:rFonts w:ascii="Times New Roman" w:hAnsi="Times New Roman" w:cs="Times New Roman"/>
          <w:color w:val="000000"/>
          <w:sz w:val="28"/>
          <w:szCs w:val="28"/>
        </w:rPr>
        <w:t>Ефремову О.В- председателя профсоюзного комитета.</w:t>
      </w:r>
    </w:p>
    <w:p w:rsidR="00E5082A" w:rsidRPr="00E5082A" w:rsidRDefault="00E5082A" w:rsidP="00E5082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E5082A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профсоюзной организации:                            </w:t>
      </w:r>
      <w:r w:rsidR="00E5082A">
        <w:rPr>
          <w:rFonts w:ascii="Times New Roman" w:hAnsi="Times New Roman" w:cs="Times New Roman"/>
          <w:color w:val="000000"/>
          <w:sz w:val="28"/>
          <w:szCs w:val="28"/>
        </w:rPr>
        <w:t>Ефремова О.В.</w:t>
      </w:r>
    </w:p>
    <w:p w:rsidR="00224A00" w:rsidRPr="00E5082A" w:rsidRDefault="00224A00" w:rsidP="00E5082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F44A9" w:rsidRPr="00E5082A" w:rsidRDefault="003F44A9" w:rsidP="00E5082A">
      <w:pPr>
        <w:pStyle w:val="a6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F44A9" w:rsidRDefault="003F44A9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70A" w:rsidRDefault="000E270A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40C" w:rsidRDefault="000E740C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40C" w:rsidRDefault="000E740C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40C" w:rsidRDefault="000E740C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40C" w:rsidRDefault="000E740C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40C" w:rsidRDefault="000E740C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Pr="00E5082A" w:rsidRDefault="00544D54" w:rsidP="00E508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D54" w:rsidRPr="000E740C" w:rsidRDefault="00544D54" w:rsidP="000E740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E740C">
        <w:rPr>
          <w:rFonts w:ascii="Times New Roman" w:hAnsi="Times New Roman" w:cs="Times New Roman"/>
          <w:sz w:val="28"/>
          <w:szCs w:val="28"/>
          <w:lang w:eastAsia="ar-SA"/>
        </w:rPr>
        <w:t>ОТЧЕТ</w:t>
      </w:r>
    </w:p>
    <w:p w:rsidR="00544D54" w:rsidRPr="000E740C" w:rsidRDefault="00544D54" w:rsidP="000E740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E740C">
        <w:rPr>
          <w:rFonts w:ascii="Times New Roman" w:hAnsi="Times New Roman" w:cs="Times New Roman"/>
          <w:sz w:val="28"/>
          <w:szCs w:val="28"/>
          <w:lang w:eastAsia="ar-SA"/>
        </w:rPr>
        <w:t>первичной профсоюзной организации</w:t>
      </w:r>
    </w:p>
    <w:p w:rsidR="00544D54" w:rsidRPr="000E740C" w:rsidRDefault="00544D54" w:rsidP="000E740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E740C">
        <w:rPr>
          <w:rFonts w:ascii="Times New Roman" w:hAnsi="Times New Roman" w:cs="Times New Roman"/>
          <w:sz w:val="28"/>
          <w:szCs w:val="28"/>
          <w:lang w:eastAsia="ar-SA"/>
        </w:rPr>
        <w:t>об итогах отчетно-выборного собрания</w:t>
      </w:r>
    </w:p>
    <w:p w:rsidR="00544D54" w:rsidRPr="000E740C" w:rsidRDefault="00544D54" w:rsidP="000E740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E740C">
        <w:rPr>
          <w:rFonts w:ascii="Times New Roman" w:hAnsi="Times New Roman" w:cs="Times New Roman"/>
          <w:sz w:val="28"/>
          <w:szCs w:val="28"/>
          <w:u w:val="single"/>
          <w:lang w:eastAsia="ar-SA"/>
        </w:rPr>
        <w:t>______МАОУ «СОШ№3»г.Нурлат РТ</w:t>
      </w:r>
      <w:r w:rsidRPr="000E740C">
        <w:rPr>
          <w:rFonts w:ascii="Times New Roman" w:hAnsi="Times New Roman" w:cs="Times New Roman"/>
          <w:sz w:val="28"/>
          <w:szCs w:val="28"/>
          <w:lang w:eastAsia="ar-SA"/>
        </w:rPr>
        <w:t>_____</w:t>
      </w:r>
    </w:p>
    <w:p w:rsidR="00544D54" w:rsidRPr="000E740C" w:rsidRDefault="00544D54" w:rsidP="000E740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0E740C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(наименование первичной профсоюзной организации</w:t>
      </w:r>
      <w:r w:rsidRPr="000E740C">
        <w:rPr>
          <w:rFonts w:ascii="Times New Roman" w:hAnsi="Times New Roman" w:cs="Times New Roman"/>
          <w:sz w:val="28"/>
          <w:szCs w:val="28"/>
          <w:lang w:eastAsia="ar-SA"/>
        </w:rPr>
        <w:t>)</w:t>
      </w:r>
    </w:p>
    <w:p w:rsidR="00544D54" w:rsidRPr="000E740C" w:rsidRDefault="00544D54" w:rsidP="000E740C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44D54" w:rsidRPr="000E740C" w:rsidRDefault="00334F7C" w:rsidP="000E740C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«27</w:t>
      </w:r>
      <w:r w:rsidR="00544D54" w:rsidRPr="000E740C">
        <w:rPr>
          <w:rFonts w:ascii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ar-SA"/>
        </w:rPr>
        <w:t>февраля</w:t>
      </w:r>
      <w:r w:rsidR="00544D54" w:rsidRPr="000E740C">
        <w:rPr>
          <w:rFonts w:ascii="Times New Roman" w:hAnsi="Times New Roman" w:cs="Times New Roman"/>
          <w:sz w:val="28"/>
          <w:szCs w:val="28"/>
          <w:lang w:eastAsia="ar-SA"/>
        </w:rPr>
        <w:t xml:space="preserve"> 2024 года</w:t>
      </w:r>
    </w:p>
    <w:p w:rsidR="00544D54" w:rsidRPr="000E740C" w:rsidRDefault="00544D54" w:rsidP="000E740C">
      <w:pPr>
        <w:pStyle w:val="a6"/>
        <w:jc w:val="center"/>
        <w:rPr>
          <w:rFonts w:ascii="Times New Roman" w:hAnsi="Times New Roman" w:cs="Times New Roman"/>
          <w:i/>
          <w:iCs/>
          <w:sz w:val="28"/>
          <w:szCs w:val="28"/>
          <w:lang w:eastAsia="ar-SA"/>
        </w:rPr>
      </w:pPr>
    </w:p>
    <w:tbl>
      <w:tblPr>
        <w:tblStyle w:val="3"/>
        <w:tblW w:w="0" w:type="auto"/>
        <w:tblInd w:w="108" w:type="dxa"/>
        <w:tblLook w:val="04A0"/>
      </w:tblPr>
      <w:tblGrid>
        <w:gridCol w:w="636"/>
        <w:gridCol w:w="5154"/>
        <w:gridCol w:w="3673"/>
      </w:tblGrid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членов Профсоюза, состоящих на учете в ППО</w:t>
            </w:r>
          </w:p>
        </w:tc>
        <w:tc>
          <w:tcPr>
            <w:tcW w:w="39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67 человек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 них: работающих</w:t>
            </w:r>
          </w:p>
        </w:tc>
        <w:tc>
          <w:tcPr>
            <w:tcW w:w="39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61 человек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 обучающихся (студентов)</w:t>
            </w:r>
          </w:p>
        </w:tc>
        <w:tc>
          <w:tcPr>
            <w:tcW w:w="39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 неработающих пенсионеров</w:t>
            </w:r>
          </w:p>
        </w:tc>
        <w:tc>
          <w:tcPr>
            <w:tcW w:w="39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членов Профсоюза, участвовавших в работе собрания</w:t>
            </w:r>
          </w:p>
        </w:tc>
        <w:tc>
          <w:tcPr>
            <w:tcW w:w="3960" w:type="dxa"/>
          </w:tcPr>
          <w:p w:rsidR="00544D54" w:rsidRPr="000E740C" w:rsidRDefault="00544D54" w:rsidP="0046758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  <w:r w:rsidR="0046758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из них: выступило</w:t>
            </w:r>
          </w:p>
        </w:tc>
        <w:tc>
          <w:tcPr>
            <w:tcW w:w="3960" w:type="dxa"/>
          </w:tcPr>
          <w:p w:rsidR="00544D54" w:rsidRPr="000E740C" w:rsidRDefault="000C65D2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  <w:r w:rsidR="00544D54"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Внесено предложений</w:t>
            </w:r>
          </w:p>
        </w:tc>
        <w:tc>
          <w:tcPr>
            <w:tcW w:w="3960" w:type="dxa"/>
          </w:tcPr>
          <w:p w:rsidR="00544D54" w:rsidRPr="000E740C" w:rsidRDefault="000C65D2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Работа профсоюзного комитета признана (удовлетворительной, неудовлетворительной)</w:t>
            </w:r>
          </w:p>
        </w:tc>
        <w:tc>
          <w:tcPr>
            <w:tcW w:w="3960" w:type="dxa"/>
          </w:tcPr>
          <w:p w:rsidR="00544D54" w:rsidRPr="000E740C" w:rsidRDefault="000C65D2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удовлетворительной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 избрании профсоюзных органов первичной профсоюзной организации</w:t>
            </w:r>
            <w:r w:rsidRPr="000E740C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ar-SA"/>
              </w:rPr>
              <w:footnoteReference w:id="2"/>
            </w:r>
          </w:p>
        </w:tc>
        <w:tc>
          <w:tcPr>
            <w:tcW w:w="39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5.1.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Председателем избран (а)</w:t>
            </w:r>
          </w:p>
        </w:tc>
        <w:tc>
          <w:tcPr>
            <w:tcW w:w="3960" w:type="dxa"/>
          </w:tcPr>
          <w:p w:rsidR="00544D54" w:rsidRPr="000E740C" w:rsidRDefault="000C65D2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Ефремова О.В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5.2.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состав профсоюзного комитета избрано</w:t>
            </w:r>
          </w:p>
        </w:tc>
        <w:tc>
          <w:tcPr>
            <w:tcW w:w="3960" w:type="dxa"/>
          </w:tcPr>
          <w:p w:rsidR="00544D54" w:rsidRPr="000E740C" w:rsidRDefault="000C65D2" w:rsidP="00334F7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334F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5.3.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 состав президиума избрано </w:t>
            </w:r>
            <w:r w:rsidRPr="000E740C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ar-SA"/>
              </w:rPr>
              <w:footnoteReference w:id="3"/>
            </w:r>
          </w:p>
        </w:tc>
        <w:tc>
          <w:tcPr>
            <w:tcW w:w="3960" w:type="dxa"/>
          </w:tcPr>
          <w:p w:rsidR="00544D54" w:rsidRPr="000E740C" w:rsidRDefault="00334F7C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44D54" w:rsidRPr="000E740C" w:rsidTr="00C37D0C">
        <w:tc>
          <w:tcPr>
            <w:tcW w:w="54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5.4.</w:t>
            </w:r>
          </w:p>
        </w:tc>
        <w:tc>
          <w:tcPr>
            <w:tcW w:w="5760" w:type="dxa"/>
          </w:tcPr>
          <w:p w:rsidR="00544D54" w:rsidRPr="000E740C" w:rsidRDefault="00544D54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состав контрольно-ревизионной комиссии избрано</w:t>
            </w:r>
          </w:p>
        </w:tc>
        <w:tc>
          <w:tcPr>
            <w:tcW w:w="3960" w:type="dxa"/>
          </w:tcPr>
          <w:p w:rsidR="00544D54" w:rsidRPr="000E740C" w:rsidRDefault="000C65D2" w:rsidP="000E740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E740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 человека</w:t>
            </w:r>
          </w:p>
        </w:tc>
      </w:tr>
    </w:tbl>
    <w:p w:rsidR="00544D54" w:rsidRPr="000E740C" w:rsidRDefault="00544D54" w:rsidP="000E740C">
      <w:pPr>
        <w:pStyle w:val="a6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44D54" w:rsidRPr="000E740C" w:rsidRDefault="00544D54" w:rsidP="000E740C">
      <w:pPr>
        <w:pStyle w:val="a6"/>
        <w:rPr>
          <w:rFonts w:ascii="Times New Roman" w:hAnsi="Times New Roman" w:cs="Times New Roman"/>
          <w:sz w:val="28"/>
          <w:szCs w:val="28"/>
          <w:lang w:eastAsia="ar-SA"/>
        </w:rPr>
      </w:pPr>
      <w:r w:rsidRPr="000E740C">
        <w:rPr>
          <w:rFonts w:ascii="Times New Roman" w:hAnsi="Times New Roman" w:cs="Times New Roman"/>
          <w:sz w:val="28"/>
          <w:szCs w:val="28"/>
          <w:lang w:eastAsia="ar-SA"/>
        </w:rPr>
        <w:t>Председатель первичной профсоюзной</w:t>
      </w:r>
      <w:r w:rsidR="000C65D2" w:rsidRPr="000E740C">
        <w:rPr>
          <w:rFonts w:ascii="Times New Roman" w:hAnsi="Times New Roman" w:cs="Times New Roman"/>
          <w:sz w:val="28"/>
          <w:szCs w:val="28"/>
          <w:lang w:eastAsia="ar-SA"/>
        </w:rPr>
        <w:t xml:space="preserve">  организации:              Ефремова О.В.</w:t>
      </w:r>
    </w:p>
    <w:p w:rsidR="000F0928" w:rsidRPr="000E740C" w:rsidRDefault="000F0928" w:rsidP="000E740C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4A9" w:rsidRPr="000E740C" w:rsidRDefault="003F44A9" w:rsidP="000E740C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4A9" w:rsidRPr="000E740C" w:rsidRDefault="003F44A9" w:rsidP="000E740C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4A9" w:rsidRPr="000E740C" w:rsidRDefault="003F44A9" w:rsidP="000E740C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4A9" w:rsidRPr="000E740C" w:rsidRDefault="003F44A9" w:rsidP="000E740C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F44A9" w:rsidRPr="000E740C" w:rsidSect="0076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657" w:rsidRDefault="001A4657" w:rsidP="00544D54">
      <w:pPr>
        <w:spacing w:after="0" w:line="240" w:lineRule="auto"/>
      </w:pPr>
      <w:r>
        <w:separator/>
      </w:r>
    </w:p>
  </w:endnote>
  <w:endnote w:type="continuationSeparator" w:id="1">
    <w:p w:rsidR="001A4657" w:rsidRDefault="001A4657" w:rsidP="00544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657" w:rsidRDefault="001A4657" w:rsidP="00544D54">
      <w:pPr>
        <w:spacing w:after="0" w:line="240" w:lineRule="auto"/>
      </w:pPr>
      <w:r>
        <w:separator/>
      </w:r>
    </w:p>
  </w:footnote>
  <w:footnote w:type="continuationSeparator" w:id="1">
    <w:p w:rsidR="001A4657" w:rsidRDefault="001A4657" w:rsidP="00544D54">
      <w:pPr>
        <w:spacing w:after="0" w:line="240" w:lineRule="auto"/>
      </w:pPr>
      <w:r>
        <w:continuationSeparator/>
      </w:r>
    </w:p>
  </w:footnote>
  <w:footnote w:id="2">
    <w:p w:rsidR="00544D54" w:rsidRDefault="00544D54" w:rsidP="00544D54">
      <w:pPr>
        <w:pStyle w:val="a7"/>
        <w:spacing w:after="120"/>
        <w:jc w:val="both"/>
      </w:pPr>
    </w:p>
  </w:footnote>
  <w:footnote w:id="3">
    <w:p w:rsidR="00544D54" w:rsidRDefault="00544D54" w:rsidP="00544D54">
      <w:pPr>
        <w:pStyle w:val="a7"/>
        <w:spacing w:after="12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2E49"/>
    <w:multiLevelType w:val="hybridMultilevel"/>
    <w:tmpl w:val="00867384"/>
    <w:lvl w:ilvl="0" w:tplc="82E8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6A3"/>
    <w:rsid w:val="000528E3"/>
    <w:rsid w:val="000B484E"/>
    <w:rsid w:val="000C65D2"/>
    <w:rsid w:val="000E270A"/>
    <w:rsid w:val="000E740C"/>
    <w:rsid w:val="000F0928"/>
    <w:rsid w:val="001322DF"/>
    <w:rsid w:val="001A4657"/>
    <w:rsid w:val="00224A00"/>
    <w:rsid w:val="00224E91"/>
    <w:rsid w:val="002723D0"/>
    <w:rsid w:val="002744B0"/>
    <w:rsid w:val="00334F7C"/>
    <w:rsid w:val="003959E4"/>
    <w:rsid w:val="003A7094"/>
    <w:rsid w:val="003C5036"/>
    <w:rsid w:val="003F44A9"/>
    <w:rsid w:val="0044499E"/>
    <w:rsid w:val="00467583"/>
    <w:rsid w:val="004F4E8E"/>
    <w:rsid w:val="004F4EF1"/>
    <w:rsid w:val="00517805"/>
    <w:rsid w:val="00544D54"/>
    <w:rsid w:val="00550950"/>
    <w:rsid w:val="005B4F25"/>
    <w:rsid w:val="00671AFB"/>
    <w:rsid w:val="006B26A3"/>
    <w:rsid w:val="006D02C7"/>
    <w:rsid w:val="0072612D"/>
    <w:rsid w:val="00757243"/>
    <w:rsid w:val="00761916"/>
    <w:rsid w:val="00926B9B"/>
    <w:rsid w:val="009D6C9E"/>
    <w:rsid w:val="009E7D6F"/>
    <w:rsid w:val="00A322D2"/>
    <w:rsid w:val="00AE2093"/>
    <w:rsid w:val="00B1495B"/>
    <w:rsid w:val="00B4035D"/>
    <w:rsid w:val="00B433CF"/>
    <w:rsid w:val="00D32776"/>
    <w:rsid w:val="00D462C8"/>
    <w:rsid w:val="00E5082A"/>
    <w:rsid w:val="00EF29CB"/>
    <w:rsid w:val="00EF2CCB"/>
    <w:rsid w:val="00EF30A3"/>
    <w:rsid w:val="00F6166D"/>
    <w:rsid w:val="00F70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6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4A9"/>
    <w:pPr>
      <w:ind w:left="720"/>
      <w:contextualSpacing/>
    </w:pPr>
  </w:style>
  <w:style w:type="paragraph" w:styleId="a6">
    <w:name w:val="No Spacing"/>
    <w:uiPriority w:val="1"/>
    <w:qFormat/>
    <w:rsid w:val="00E5082A"/>
    <w:pPr>
      <w:spacing w:after="0" w:line="240" w:lineRule="auto"/>
    </w:pPr>
  </w:style>
  <w:style w:type="paragraph" w:styleId="a7">
    <w:name w:val="footnote text"/>
    <w:basedOn w:val="a"/>
    <w:link w:val="a8"/>
    <w:uiPriority w:val="99"/>
    <w:semiHidden/>
    <w:unhideWhenUsed/>
    <w:rsid w:val="00544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44D54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44D54"/>
    <w:rPr>
      <w:vertAlign w:val="superscript"/>
    </w:rPr>
  </w:style>
  <w:style w:type="table" w:customStyle="1" w:styleId="3">
    <w:name w:val="Сетка таблицы3"/>
    <w:basedOn w:val="a1"/>
    <w:uiPriority w:val="39"/>
    <w:rsid w:val="00544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544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Мой ПК</dc:creator>
  <cp:lastModifiedBy>Пользователь</cp:lastModifiedBy>
  <cp:revision>12</cp:revision>
  <cp:lastPrinted>2024-03-05T17:27:00Z</cp:lastPrinted>
  <dcterms:created xsi:type="dcterms:W3CDTF">2020-04-08T06:20:00Z</dcterms:created>
  <dcterms:modified xsi:type="dcterms:W3CDTF">2024-03-05T17:31:00Z</dcterms:modified>
</cp:coreProperties>
</file>